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947C" w14:textId="77777777" w:rsidR="00493413" w:rsidRPr="0067015E" w:rsidRDefault="00493413" w:rsidP="00493413">
      <w:pPr>
        <w:rPr>
          <w:b/>
          <w:bCs/>
          <w:color w:val="000000" w:themeColor="text1"/>
        </w:rPr>
      </w:pPr>
      <w:r w:rsidRPr="0067015E">
        <w:rPr>
          <w:b/>
          <w:bCs/>
          <w:color w:val="000000" w:themeColor="text1"/>
        </w:rPr>
        <w:t>KATOLIČKA OSNOVNA ŠKOLA U VIROVITICI</w:t>
      </w:r>
    </w:p>
    <w:p w14:paraId="69A6240C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 xml:space="preserve">Trg Ljudevita </w:t>
      </w:r>
      <w:proofErr w:type="spellStart"/>
      <w:r w:rsidRPr="0067015E">
        <w:rPr>
          <w:bCs/>
          <w:color w:val="000000" w:themeColor="text1"/>
        </w:rPr>
        <w:t>Patačića</w:t>
      </w:r>
      <w:proofErr w:type="spellEnd"/>
      <w:r w:rsidRPr="0067015E">
        <w:rPr>
          <w:bCs/>
          <w:color w:val="000000" w:themeColor="text1"/>
        </w:rPr>
        <w:t xml:space="preserve"> 3</w:t>
      </w:r>
    </w:p>
    <w:p w14:paraId="25C1D9BF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>33000 Virovitica</w:t>
      </w:r>
    </w:p>
    <w:p w14:paraId="18CB31C1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>Tel.: 033/ 554-225 (ravnatelj), 554-145 (pedagog),</w:t>
      </w:r>
    </w:p>
    <w:p w14:paraId="464089E3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 xml:space="preserve">        554-223 (tajništvo),554-227 (računovodstvo), </w:t>
      </w:r>
    </w:p>
    <w:p w14:paraId="34F69BF6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 xml:space="preserve">        554-221 (zbornica)</w:t>
      </w:r>
    </w:p>
    <w:p w14:paraId="73CA05AE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>E-mail: ured@os-katolicka-vt.skole.hr</w:t>
      </w:r>
    </w:p>
    <w:p w14:paraId="2848D1D5" w14:textId="77777777" w:rsidR="00493413" w:rsidRPr="0067015E" w:rsidRDefault="00493413" w:rsidP="00493413">
      <w:pPr>
        <w:rPr>
          <w:bCs/>
          <w:color w:val="000000" w:themeColor="text1"/>
        </w:rPr>
      </w:pPr>
      <w:r w:rsidRPr="0067015E">
        <w:rPr>
          <w:bCs/>
          <w:color w:val="000000" w:themeColor="text1"/>
        </w:rPr>
        <w:t>www.os-katolicka-vt.skole.hr</w:t>
      </w:r>
    </w:p>
    <w:p w14:paraId="0558B456" w14:textId="77777777" w:rsidR="0057369A" w:rsidRPr="0067015E" w:rsidRDefault="0057369A" w:rsidP="0057369A">
      <w:pPr>
        <w:jc w:val="both"/>
        <w:rPr>
          <w:rFonts w:eastAsia="Calibri"/>
          <w:color w:val="000000" w:themeColor="text1"/>
          <w:lang w:eastAsia="en-US"/>
        </w:rPr>
      </w:pPr>
      <w:r w:rsidRPr="0067015E">
        <w:rPr>
          <w:rFonts w:eastAsia="Calibri"/>
          <w:color w:val="000000" w:themeColor="text1"/>
          <w:lang w:eastAsia="en-US"/>
        </w:rPr>
        <w:t>KLASA: 112-02/23-01/02</w:t>
      </w:r>
    </w:p>
    <w:p w14:paraId="370AE91C" w14:textId="3BDE418B" w:rsidR="0057369A" w:rsidRPr="0067015E" w:rsidRDefault="0057369A" w:rsidP="0057369A">
      <w:pPr>
        <w:jc w:val="both"/>
        <w:rPr>
          <w:rFonts w:eastAsia="Calibri"/>
          <w:color w:val="000000" w:themeColor="text1"/>
          <w:lang w:eastAsia="en-US"/>
        </w:rPr>
      </w:pPr>
      <w:r w:rsidRPr="0067015E">
        <w:rPr>
          <w:rFonts w:eastAsia="Calibri"/>
          <w:color w:val="000000" w:themeColor="text1"/>
          <w:lang w:eastAsia="en-US"/>
        </w:rPr>
        <w:t>URBROJ: 2189-87-04</w:t>
      </w:r>
    </w:p>
    <w:p w14:paraId="389DB4E8" w14:textId="15A37798" w:rsidR="0057369A" w:rsidRPr="0067015E" w:rsidRDefault="0057369A" w:rsidP="0057369A">
      <w:pPr>
        <w:jc w:val="both"/>
        <w:rPr>
          <w:rFonts w:eastAsia="Calibri"/>
          <w:color w:val="000000" w:themeColor="text1"/>
          <w:lang w:eastAsia="en-US"/>
        </w:rPr>
      </w:pPr>
      <w:r w:rsidRPr="0067015E">
        <w:rPr>
          <w:rFonts w:eastAsia="Calibri"/>
          <w:color w:val="000000" w:themeColor="text1"/>
          <w:lang w:eastAsia="en-US"/>
        </w:rPr>
        <w:t xml:space="preserve">Virovitica, </w:t>
      </w:r>
      <w:r w:rsidR="0067015E" w:rsidRPr="0067015E">
        <w:rPr>
          <w:rFonts w:eastAsia="Calibri"/>
          <w:color w:val="000000" w:themeColor="text1"/>
          <w:lang w:eastAsia="en-US"/>
        </w:rPr>
        <w:t>14</w:t>
      </w:r>
      <w:r w:rsidRPr="0067015E">
        <w:rPr>
          <w:rFonts w:eastAsia="Calibri"/>
          <w:color w:val="000000" w:themeColor="text1"/>
          <w:lang w:eastAsia="en-US"/>
        </w:rPr>
        <w:t>. veljače 2023. godine</w:t>
      </w:r>
    </w:p>
    <w:p w14:paraId="660057C8" w14:textId="77777777" w:rsidR="000E1369" w:rsidRPr="0067015E" w:rsidRDefault="000E1369" w:rsidP="000E1369">
      <w:pPr>
        <w:jc w:val="both"/>
        <w:rPr>
          <w:color w:val="000000" w:themeColor="text1"/>
        </w:rPr>
      </w:pPr>
    </w:p>
    <w:p w14:paraId="660057C9" w14:textId="77777777" w:rsidR="000E1369" w:rsidRPr="0067015E" w:rsidRDefault="000E1369" w:rsidP="000E1369">
      <w:pPr>
        <w:jc w:val="both"/>
        <w:rPr>
          <w:b/>
          <w:color w:val="000000" w:themeColor="text1"/>
        </w:rPr>
      </w:pPr>
      <w:r w:rsidRPr="0067015E">
        <w:rPr>
          <w:b/>
          <w:color w:val="000000" w:themeColor="text1"/>
        </w:rPr>
        <w:t xml:space="preserve">                                                     POZIV NA RAZGOVOR</w:t>
      </w:r>
    </w:p>
    <w:p w14:paraId="3924D753" w14:textId="77777777" w:rsidR="00726CC8" w:rsidRPr="0067015E" w:rsidRDefault="00726CC8" w:rsidP="000E1369">
      <w:pPr>
        <w:jc w:val="both"/>
        <w:rPr>
          <w:b/>
          <w:color w:val="000000" w:themeColor="text1"/>
        </w:rPr>
      </w:pPr>
    </w:p>
    <w:p w14:paraId="056A59A0" w14:textId="77777777" w:rsidR="00726CC8" w:rsidRPr="0067015E" w:rsidRDefault="00726CC8" w:rsidP="00726CC8">
      <w:pPr>
        <w:jc w:val="both"/>
        <w:rPr>
          <w:color w:val="000000" w:themeColor="text1"/>
        </w:rPr>
      </w:pPr>
      <w:r w:rsidRPr="0067015E">
        <w:rPr>
          <w:color w:val="000000" w:themeColor="text1"/>
        </w:rPr>
        <w:t>KANDIDATA PRIJAVLJENIH NA NATJEČAJ ZA UČITELJA/ICU RAZREDNE NASTAVE - 1 IZVRŠITELJ/ICA NA ODREĐENO VRIJEME S PUNIM RADNIM VREMENOM (40 SATI TJEDNO), ZAMJENA</w:t>
      </w:r>
    </w:p>
    <w:p w14:paraId="4D6D0CAF" w14:textId="77777777" w:rsidR="008042AE" w:rsidRPr="0067015E" w:rsidRDefault="008042AE" w:rsidP="00726CC8">
      <w:pPr>
        <w:jc w:val="both"/>
        <w:rPr>
          <w:color w:val="000000" w:themeColor="text1"/>
        </w:rPr>
      </w:pPr>
    </w:p>
    <w:p w14:paraId="660057CC" w14:textId="2794CE85" w:rsidR="000E1369" w:rsidRPr="0067015E" w:rsidRDefault="008042AE" w:rsidP="000E1369">
      <w:pPr>
        <w:ind w:firstLine="708"/>
        <w:jc w:val="both"/>
        <w:rPr>
          <w:color w:val="000000" w:themeColor="text1"/>
        </w:rPr>
      </w:pPr>
      <w:r w:rsidRPr="0067015E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67015E">
        <w:rPr>
          <w:color w:val="000000" w:themeColor="text1"/>
        </w:rPr>
        <w:t xml:space="preserve">Povjerenstvo za procjenu i vrednovanje kandidata prijavljenih na </w:t>
      </w:r>
      <w:r w:rsidR="00D51DAF" w:rsidRPr="0067015E">
        <w:rPr>
          <w:color w:val="000000" w:themeColor="text1"/>
        </w:rPr>
        <w:t xml:space="preserve">natječaj za </w:t>
      </w:r>
      <w:r w:rsidR="00C33FDF" w:rsidRPr="0067015E">
        <w:rPr>
          <w:color w:val="000000" w:themeColor="text1"/>
        </w:rPr>
        <w:t>učitelja/</w:t>
      </w:r>
      <w:proofErr w:type="spellStart"/>
      <w:r w:rsidR="00C33FDF" w:rsidRPr="0067015E">
        <w:rPr>
          <w:color w:val="000000" w:themeColor="text1"/>
        </w:rPr>
        <w:t>icu</w:t>
      </w:r>
      <w:proofErr w:type="spellEnd"/>
      <w:r w:rsidR="00C33FDF" w:rsidRPr="0067015E">
        <w:rPr>
          <w:color w:val="000000" w:themeColor="text1"/>
        </w:rPr>
        <w:t xml:space="preserve"> razredne nastave</w:t>
      </w:r>
      <w:r w:rsidR="00CA25C0" w:rsidRPr="0067015E">
        <w:rPr>
          <w:color w:val="000000" w:themeColor="text1"/>
        </w:rPr>
        <w:t xml:space="preserve"> na </w:t>
      </w:r>
      <w:r w:rsidR="008C70B1" w:rsidRPr="0067015E">
        <w:rPr>
          <w:color w:val="000000" w:themeColor="text1"/>
        </w:rPr>
        <w:t>određeno vrijeme</w:t>
      </w:r>
      <w:r w:rsidR="00C33FDF" w:rsidRPr="0067015E">
        <w:rPr>
          <w:color w:val="000000" w:themeColor="text1"/>
        </w:rPr>
        <w:t xml:space="preserve">, </w:t>
      </w:r>
      <w:r w:rsidR="000E1369" w:rsidRPr="0067015E">
        <w:rPr>
          <w:color w:val="000000" w:themeColor="text1"/>
        </w:rPr>
        <w:t xml:space="preserve">na razgovor koji će se održati dana </w:t>
      </w:r>
      <w:r w:rsidR="00B01D98" w:rsidRPr="0067015E">
        <w:rPr>
          <w:color w:val="000000" w:themeColor="text1"/>
        </w:rPr>
        <w:t>16</w:t>
      </w:r>
      <w:r w:rsidRPr="0067015E">
        <w:rPr>
          <w:color w:val="000000" w:themeColor="text1"/>
        </w:rPr>
        <w:t>. veljače 2023</w:t>
      </w:r>
      <w:r w:rsidR="000E1369" w:rsidRPr="0067015E">
        <w:rPr>
          <w:color w:val="000000" w:themeColor="text1"/>
        </w:rPr>
        <w:t>.</w:t>
      </w:r>
      <w:r w:rsidR="00A4591A" w:rsidRPr="0067015E">
        <w:rPr>
          <w:color w:val="000000" w:themeColor="text1"/>
        </w:rPr>
        <w:t xml:space="preserve"> </w:t>
      </w:r>
      <w:r w:rsidR="000E1369" w:rsidRPr="0067015E">
        <w:rPr>
          <w:color w:val="000000" w:themeColor="text1"/>
        </w:rPr>
        <w:t>godine u sjedištu škole, poziva sljedeće kandidate:</w:t>
      </w:r>
    </w:p>
    <w:p w14:paraId="660057CD" w14:textId="77777777" w:rsidR="000E1369" w:rsidRPr="0067015E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67015E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67015E" w:rsidRPr="0067015E" w14:paraId="660057D4" w14:textId="77777777" w:rsidTr="005A43C8">
        <w:tc>
          <w:tcPr>
            <w:tcW w:w="762" w:type="dxa"/>
          </w:tcPr>
          <w:p w14:paraId="660057CF" w14:textId="77777777" w:rsidR="005A43C8" w:rsidRPr="0067015E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67015E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77777777" w:rsidR="005A43C8" w:rsidRPr="0067015E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67015E">
              <w:rPr>
                <w:b/>
                <w:color w:val="000000" w:themeColor="text1"/>
              </w:rPr>
              <w:t>Ime i prezime kandidata (inicijali)</w:t>
            </w:r>
          </w:p>
        </w:tc>
        <w:tc>
          <w:tcPr>
            <w:tcW w:w="2305" w:type="dxa"/>
          </w:tcPr>
          <w:p w14:paraId="660057D1" w14:textId="77777777" w:rsidR="005A43C8" w:rsidRPr="0067015E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67015E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67015E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67015E">
              <w:rPr>
                <w:b/>
                <w:color w:val="000000" w:themeColor="text1"/>
              </w:rPr>
              <w:t>Broj ostvarenih bodova</w:t>
            </w:r>
            <w:r w:rsidR="00A4591A" w:rsidRPr="0067015E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67015E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67015E">
              <w:rPr>
                <w:b/>
                <w:color w:val="000000" w:themeColor="text1"/>
              </w:rPr>
              <w:t>Vrijeme razgovora</w:t>
            </w:r>
          </w:p>
        </w:tc>
      </w:tr>
      <w:tr w:rsidR="0067015E" w:rsidRPr="0067015E" w14:paraId="660057DA" w14:textId="77777777" w:rsidTr="005A43C8">
        <w:tc>
          <w:tcPr>
            <w:tcW w:w="762" w:type="dxa"/>
          </w:tcPr>
          <w:p w14:paraId="660057D5" w14:textId="77777777" w:rsidR="005A43C8" w:rsidRPr="0067015E" w:rsidRDefault="005A43C8" w:rsidP="00C073BA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5A8B920D" w:rsidR="005A43C8" w:rsidRPr="0067015E" w:rsidRDefault="00B01D98" w:rsidP="00C00EDA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M.Š.</w:t>
            </w:r>
          </w:p>
        </w:tc>
        <w:tc>
          <w:tcPr>
            <w:tcW w:w="2305" w:type="dxa"/>
          </w:tcPr>
          <w:p w14:paraId="660057D7" w14:textId="69526DFE" w:rsidR="005A43C8" w:rsidRPr="0067015E" w:rsidRDefault="00190D9C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11.08.1998.</w:t>
            </w:r>
            <w:bookmarkStart w:id="0" w:name="_GoBack"/>
            <w:bookmarkEnd w:id="0"/>
          </w:p>
        </w:tc>
        <w:tc>
          <w:tcPr>
            <w:tcW w:w="1827" w:type="dxa"/>
          </w:tcPr>
          <w:p w14:paraId="660057D8" w14:textId="5869509E" w:rsidR="005A43C8" w:rsidRPr="0067015E" w:rsidRDefault="00B01D98" w:rsidP="00C073BA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27/30</w:t>
            </w:r>
          </w:p>
        </w:tc>
        <w:tc>
          <w:tcPr>
            <w:tcW w:w="1827" w:type="dxa"/>
          </w:tcPr>
          <w:p w14:paraId="660057D9" w14:textId="261B9527" w:rsidR="005A43C8" w:rsidRPr="0067015E" w:rsidRDefault="00B01D98" w:rsidP="00D46EC6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11:30</w:t>
            </w:r>
          </w:p>
        </w:tc>
      </w:tr>
      <w:tr w:rsidR="0067015E" w:rsidRPr="0067015E" w14:paraId="660057E0" w14:textId="77777777" w:rsidTr="005A43C8">
        <w:tc>
          <w:tcPr>
            <w:tcW w:w="762" w:type="dxa"/>
          </w:tcPr>
          <w:p w14:paraId="660057DB" w14:textId="77777777" w:rsidR="005A43C8" w:rsidRPr="0067015E" w:rsidRDefault="005A43C8" w:rsidP="00C073BA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72CE168F" w:rsidR="005A43C8" w:rsidRPr="0067015E" w:rsidRDefault="00B01D98" w:rsidP="00C00EDA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I. F.</w:t>
            </w:r>
          </w:p>
        </w:tc>
        <w:tc>
          <w:tcPr>
            <w:tcW w:w="2305" w:type="dxa"/>
          </w:tcPr>
          <w:p w14:paraId="660057DD" w14:textId="6B2031FA" w:rsidR="005A43C8" w:rsidRPr="0067015E" w:rsidRDefault="00190D9C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22.08.1990.</w:t>
            </w:r>
          </w:p>
        </w:tc>
        <w:tc>
          <w:tcPr>
            <w:tcW w:w="1827" w:type="dxa"/>
          </w:tcPr>
          <w:p w14:paraId="660057DE" w14:textId="5B57EB24" w:rsidR="005A43C8" w:rsidRPr="0067015E" w:rsidRDefault="00B01D98" w:rsidP="00C073BA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18/30</w:t>
            </w:r>
          </w:p>
        </w:tc>
        <w:tc>
          <w:tcPr>
            <w:tcW w:w="1827" w:type="dxa"/>
          </w:tcPr>
          <w:p w14:paraId="660057DF" w14:textId="1983304A" w:rsidR="005A43C8" w:rsidRPr="0067015E" w:rsidRDefault="00B01D98" w:rsidP="00D46EC6">
            <w:pPr>
              <w:jc w:val="both"/>
              <w:rPr>
                <w:color w:val="000000" w:themeColor="text1"/>
              </w:rPr>
            </w:pPr>
            <w:r w:rsidRPr="0067015E">
              <w:rPr>
                <w:color w:val="000000" w:themeColor="text1"/>
              </w:rPr>
              <w:t>11:15</w:t>
            </w:r>
          </w:p>
        </w:tc>
      </w:tr>
    </w:tbl>
    <w:p w14:paraId="660057F4" w14:textId="77777777" w:rsidR="000E1369" w:rsidRPr="0067015E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67015E" w:rsidRDefault="000E1369" w:rsidP="00F54299">
      <w:pPr>
        <w:jc w:val="both"/>
        <w:rPr>
          <w:color w:val="000000" w:themeColor="text1"/>
        </w:rPr>
      </w:pPr>
      <w:r w:rsidRPr="0067015E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67015E">
        <w:rPr>
          <w:color w:val="000000" w:themeColor="text1"/>
        </w:rPr>
        <w:t xml:space="preserve"> </w:t>
      </w:r>
    </w:p>
    <w:p w14:paraId="660057F6" w14:textId="77777777" w:rsidR="000E1369" w:rsidRPr="0067015E" w:rsidRDefault="000E1369" w:rsidP="00F54299">
      <w:pPr>
        <w:jc w:val="both"/>
        <w:rPr>
          <w:color w:val="000000" w:themeColor="text1"/>
        </w:rPr>
      </w:pPr>
      <w:r w:rsidRPr="0067015E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67015E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67015E" w:rsidRDefault="000E1369" w:rsidP="000E1369">
      <w:pPr>
        <w:rPr>
          <w:color w:val="000000" w:themeColor="text1"/>
        </w:rPr>
      </w:pPr>
    </w:p>
    <w:p w14:paraId="660057F9" w14:textId="77777777" w:rsidR="000E1369" w:rsidRPr="0067015E" w:rsidRDefault="000E1369" w:rsidP="000E1369">
      <w:pPr>
        <w:ind w:left="5040"/>
        <w:jc w:val="center"/>
        <w:rPr>
          <w:color w:val="000000" w:themeColor="text1"/>
        </w:rPr>
      </w:pPr>
      <w:r w:rsidRPr="0067015E">
        <w:rPr>
          <w:color w:val="000000" w:themeColor="text1"/>
        </w:rPr>
        <w:t xml:space="preserve">Povjerenstvo za procjenu i vrednovanje kandidata prijavljenih na natječaj za </w:t>
      </w:r>
    </w:p>
    <w:p w14:paraId="660057FA" w14:textId="77777777" w:rsidR="00C33FDF" w:rsidRPr="0067015E" w:rsidRDefault="00C33FDF" w:rsidP="000E1369">
      <w:pPr>
        <w:rPr>
          <w:color w:val="000000" w:themeColor="text1"/>
        </w:rPr>
      </w:pPr>
      <w:r w:rsidRPr="0067015E">
        <w:rPr>
          <w:color w:val="000000" w:themeColor="text1"/>
        </w:rPr>
        <w:t xml:space="preserve">                                                                                               učitelja/</w:t>
      </w:r>
      <w:proofErr w:type="spellStart"/>
      <w:r w:rsidRPr="0067015E">
        <w:rPr>
          <w:color w:val="000000" w:themeColor="text1"/>
        </w:rPr>
        <w:t>icu</w:t>
      </w:r>
      <w:proofErr w:type="spellEnd"/>
      <w:r w:rsidRPr="0067015E">
        <w:rPr>
          <w:color w:val="000000" w:themeColor="text1"/>
        </w:rPr>
        <w:t xml:space="preserve"> razredne nastave </w:t>
      </w:r>
    </w:p>
    <w:p w14:paraId="660057FB" w14:textId="19F60D36" w:rsidR="0036185D" w:rsidRPr="0067015E" w:rsidRDefault="00C33FDF" w:rsidP="000E1369">
      <w:pPr>
        <w:rPr>
          <w:color w:val="000000" w:themeColor="text1"/>
        </w:rPr>
      </w:pPr>
      <w:r w:rsidRPr="0067015E">
        <w:rPr>
          <w:color w:val="000000" w:themeColor="text1"/>
        </w:rPr>
        <w:t xml:space="preserve">                                                                                                   </w:t>
      </w:r>
      <w:r w:rsidR="00CA25C0" w:rsidRPr="0067015E">
        <w:rPr>
          <w:color w:val="000000" w:themeColor="text1"/>
        </w:rPr>
        <w:t xml:space="preserve">  </w:t>
      </w:r>
      <w:r w:rsidR="00FC5EF8" w:rsidRPr="0067015E">
        <w:rPr>
          <w:color w:val="000000" w:themeColor="text1"/>
        </w:rPr>
        <w:t>(</w:t>
      </w:r>
      <w:r w:rsidR="00CA25C0" w:rsidRPr="0067015E">
        <w:rPr>
          <w:color w:val="000000" w:themeColor="text1"/>
        </w:rPr>
        <w:t xml:space="preserve">na </w:t>
      </w:r>
      <w:r w:rsidR="008C70B1" w:rsidRPr="0067015E">
        <w:rPr>
          <w:color w:val="000000" w:themeColor="text1"/>
        </w:rPr>
        <w:t>određeno vrijeme</w:t>
      </w:r>
      <w:r w:rsidR="00FC5EF8" w:rsidRPr="0067015E">
        <w:rPr>
          <w:color w:val="000000" w:themeColor="text1"/>
        </w:rPr>
        <w:t>)</w:t>
      </w:r>
    </w:p>
    <w:p w14:paraId="7A31E254" w14:textId="77777777" w:rsidR="00D71944" w:rsidRPr="0067015E" w:rsidRDefault="00D71944" w:rsidP="000E1369">
      <w:pPr>
        <w:rPr>
          <w:color w:val="000000" w:themeColor="text1"/>
        </w:rPr>
      </w:pPr>
    </w:p>
    <w:p w14:paraId="520AD03C" w14:textId="77777777" w:rsidR="00D71944" w:rsidRPr="0067015E" w:rsidRDefault="00D71944" w:rsidP="000E1369">
      <w:pPr>
        <w:rPr>
          <w:color w:val="000000" w:themeColor="text1"/>
        </w:rPr>
      </w:pPr>
    </w:p>
    <w:p w14:paraId="03E366AA" w14:textId="77777777" w:rsidR="00D71944" w:rsidRPr="0067015E" w:rsidRDefault="00D71944" w:rsidP="000E1369">
      <w:pPr>
        <w:rPr>
          <w:color w:val="000000" w:themeColor="text1"/>
        </w:rPr>
      </w:pPr>
    </w:p>
    <w:p w14:paraId="770E8725" w14:textId="77777777" w:rsidR="00D71944" w:rsidRPr="0067015E" w:rsidRDefault="00D71944" w:rsidP="000E1369">
      <w:pPr>
        <w:rPr>
          <w:color w:val="000000" w:themeColor="text1"/>
        </w:rPr>
      </w:pPr>
    </w:p>
    <w:p w14:paraId="03638FFB" w14:textId="77777777" w:rsidR="00D71944" w:rsidRPr="0067015E" w:rsidRDefault="00D71944" w:rsidP="000E1369">
      <w:pPr>
        <w:rPr>
          <w:color w:val="000000" w:themeColor="text1"/>
        </w:rPr>
      </w:pPr>
    </w:p>
    <w:p w14:paraId="1D973547" w14:textId="77777777" w:rsidR="00D71944" w:rsidRPr="0067015E" w:rsidRDefault="00D71944" w:rsidP="000E1369">
      <w:pPr>
        <w:rPr>
          <w:color w:val="000000" w:themeColor="text1"/>
        </w:rPr>
      </w:pPr>
    </w:p>
    <w:p w14:paraId="4E7C6B00" w14:textId="77777777" w:rsidR="00D71944" w:rsidRPr="0067015E" w:rsidRDefault="00D71944" w:rsidP="000E1369">
      <w:pPr>
        <w:rPr>
          <w:color w:val="000000" w:themeColor="text1"/>
        </w:rPr>
      </w:pPr>
    </w:p>
    <w:sectPr w:rsidR="00D71944" w:rsidRPr="0067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0D9C"/>
    <w:rsid w:val="0019547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802A7E"/>
    <w:rsid w:val="008042AE"/>
    <w:rsid w:val="00845B30"/>
    <w:rsid w:val="00854030"/>
    <w:rsid w:val="00877A5A"/>
    <w:rsid w:val="008C70B1"/>
    <w:rsid w:val="008D5502"/>
    <w:rsid w:val="00937F5A"/>
    <w:rsid w:val="00947D0D"/>
    <w:rsid w:val="0099416C"/>
    <w:rsid w:val="009B22B9"/>
    <w:rsid w:val="009D110B"/>
    <w:rsid w:val="009D285F"/>
    <w:rsid w:val="009E640F"/>
    <w:rsid w:val="00A02BFA"/>
    <w:rsid w:val="00A4591A"/>
    <w:rsid w:val="00AA19CE"/>
    <w:rsid w:val="00AA62AA"/>
    <w:rsid w:val="00AC12BC"/>
    <w:rsid w:val="00AC62BD"/>
    <w:rsid w:val="00AF224D"/>
    <w:rsid w:val="00B01D98"/>
    <w:rsid w:val="00B32157"/>
    <w:rsid w:val="00B75253"/>
    <w:rsid w:val="00B85462"/>
    <w:rsid w:val="00C00EDA"/>
    <w:rsid w:val="00C1069A"/>
    <w:rsid w:val="00C15847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222"/>
    <w:rsid w:val="00F314FE"/>
    <w:rsid w:val="00F54299"/>
    <w:rsid w:val="00F62A33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54</cp:revision>
  <cp:lastPrinted>2019-10-02T10:25:00Z</cp:lastPrinted>
  <dcterms:created xsi:type="dcterms:W3CDTF">2019-10-11T10:45:00Z</dcterms:created>
  <dcterms:modified xsi:type="dcterms:W3CDTF">2023-02-21T10:17:00Z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